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0F0" w:rsidRPr="0052634A" w:rsidRDefault="00A740F0" w:rsidP="00E2099F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263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Консультация для родителей</w:t>
      </w:r>
    </w:p>
    <w:p w:rsidR="001F2F47" w:rsidRDefault="001F2F47" w:rsidP="00E2099F">
      <w:pPr>
        <w:shd w:val="clear" w:color="auto" w:fill="FFFFFF" w:themeFill="background1"/>
        <w:spacing w:after="0" w:line="240" w:lineRule="auto"/>
        <w:ind w:left="-540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740F0" w:rsidRPr="0052634A" w:rsidRDefault="001F2F47" w:rsidP="00E2099F">
      <w:pPr>
        <w:shd w:val="clear" w:color="auto" w:fill="FFFFFF" w:themeFill="background1"/>
        <w:spacing w:after="0" w:line="240" w:lineRule="auto"/>
        <w:ind w:left="-540" w:firstLine="567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«Ребенок кусается. Что делать?</w:t>
      </w:r>
      <w:r w:rsidR="0052634A" w:rsidRPr="005263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bookmarkEnd w:id="0"/>
    <w:p w:rsidR="0052634A" w:rsidRDefault="0052634A" w:rsidP="00E2099F">
      <w:pPr>
        <w:shd w:val="clear" w:color="auto" w:fill="FFFFFF" w:themeFill="background1"/>
        <w:spacing w:after="0" w:line="240" w:lineRule="auto"/>
        <w:ind w:left="-540"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740F0" w:rsidRPr="00A740F0" w:rsidRDefault="00A740F0" w:rsidP="0052634A">
      <w:pPr>
        <w:shd w:val="clear" w:color="auto" w:fill="FFFFFF" w:themeFill="background1"/>
        <w:spacing w:after="0" w:line="240" w:lineRule="auto"/>
        <w:ind w:left="-540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74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Многие родители и воспитатели жалуются, что малыши часто кусают и сверстников, и взрослых. Прежде чем наказывать ребенка (что чаще всего и происходит), необходимо </w:t>
      </w:r>
      <w:r w:rsidRPr="00A740F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выяснить причину подобного поведения.</w:t>
      </w:r>
    </w:p>
    <w:p w:rsidR="00A740F0" w:rsidRPr="00A740F0" w:rsidRDefault="00A740F0" w:rsidP="0052634A">
      <w:pPr>
        <w:shd w:val="clear" w:color="auto" w:fill="FFFFFF" w:themeFill="background1"/>
        <w:spacing w:after="0" w:line="240" w:lineRule="auto"/>
        <w:ind w:left="-540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74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Бывает, что </w:t>
      </w:r>
      <w:proofErr w:type="gramStart"/>
      <w:r w:rsidRPr="00A74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малыш</w:t>
      </w:r>
      <w:proofErr w:type="gramEnd"/>
      <w:r w:rsidRPr="00A74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таким образом поступает, </w:t>
      </w:r>
      <w:r w:rsidRPr="00A740F0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пытаясь исследовать окружающий его мир.</w:t>
      </w:r>
      <w:r w:rsidRPr="00A74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 этом случае  </w:t>
      </w:r>
      <w:proofErr w:type="gramStart"/>
      <w:r w:rsidRPr="00A74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взрослый</w:t>
      </w:r>
      <w:proofErr w:type="gramEnd"/>
      <w:r w:rsidRPr="00A74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конечно же должен твердо сказать «нет», «нельзя», объяснить, почему нельзя, и предоставить ребенку приемлемый способ реализации его потребности. Можно дать ребенку резиновое кольцо для </w:t>
      </w:r>
      <w:proofErr w:type="spellStart"/>
      <w:r w:rsidRPr="00A74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кусания</w:t>
      </w:r>
      <w:proofErr w:type="spellEnd"/>
      <w:r w:rsidRPr="00A74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кусочек хлеба, печенье или показать ему какой-нибудь интересный предмет, который заинтересует малыша.</w:t>
      </w:r>
    </w:p>
    <w:p w:rsidR="00A740F0" w:rsidRPr="00A740F0" w:rsidRDefault="00A740F0" w:rsidP="0052634A">
      <w:pPr>
        <w:shd w:val="clear" w:color="auto" w:fill="FFFFFF" w:themeFill="background1"/>
        <w:spacing w:after="0" w:line="240" w:lineRule="auto"/>
        <w:ind w:left="-540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74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Иногда </w:t>
      </w:r>
      <w:proofErr w:type="spellStart"/>
      <w:r w:rsidRPr="00A74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кусание</w:t>
      </w:r>
      <w:proofErr w:type="spellEnd"/>
      <w:r w:rsidRPr="00A74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может стать </w:t>
      </w:r>
      <w:r w:rsidRPr="00A740F0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выражением чувства беспомощности перед действительностью, следствием испытанного дискомфорта, с которым ребенок не умеет справляться сам.</w:t>
      </w:r>
      <w:r w:rsidRPr="00A74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Например, если ребенок привык играть дома в одиночестве, но вынужден целый день находиться в окружении многих людей, он может выразить свое несогласие, протест в виде агрессии, укусов. Тогда укус станет формой самозащиты ребенка. В этом случае взрослый, заметив усталость и раздражительность ребенка, должен показать ему, где он может поиграть один, побыть в уединении. Или если ребенок не успокаивается, полон агрессии, лучше дать ему возможность выпустить «пар»: сбить кегли, бросить мяч, постучать резиновым молотком и т.д. или просто взять его на руки, почитать книгу.</w:t>
      </w:r>
    </w:p>
    <w:p w:rsidR="00A740F0" w:rsidRPr="00A740F0" w:rsidRDefault="00A740F0" w:rsidP="0052634A">
      <w:pPr>
        <w:shd w:val="clear" w:color="auto" w:fill="FFFFFF" w:themeFill="background1"/>
        <w:spacing w:after="0" w:line="240" w:lineRule="auto"/>
        <w:ind w:left="-540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74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 все перечисленное лучше сделать лишь после того, как взрослый уделил внимание «жертве»: успокоил, поговорил, погладил, пожалел. Очень хорошо, если к этой процедуре будет приобщен и маленький «агрессор». Пусть он тоже погладит, пожалеет малыша, которого укусил.</w:t>
      </w:r>
    </w:p>
    <w:p w:rsidR="00A740F0" w:rsidRPr="00A740F0" w:rsidRDefault="00A740F0" w:rsidP="0052634A">
      <w:pPr>
        <w:shd w:val="clear" w:color="auto" w:fill="FFFFFF" w:themeFill="background1"/>
        <w:spacing w:after="0" w:line="240" w:lineRule="auto"/>
        <w:ind w:left="-540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74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Бывает, что ребенок кусается, так как </w:t>
      </w:r>
      <w:r w:rsidRPr="00A740F0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просто не знает, как привлечь внимание взрослого, чем заняться, куда направить свою энергию.</w:t>
      </w:r>
      <w:r w:rsidRPr="00A74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Тогда взрослый тоже  должен уделить </w:t>
      </w:r>
      <w:proofErr w:type="gramStart"/>
      <w:r w:rsidRPr="00A74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внимание</w:t>
      </w:r>
      <w:proofErr w:type="gramEnd"/>
      <w:r w:rsidRPr="00A74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прежде всего «жертве», а потом научить ребенка способам развлечь себя самому.</w:t>
      </w:r>
    </w:p>
    <w:p w:rsidR="00A740F0" w:rsidRPr="00A740F0" w:rsidRDefault="00A740F0" w:rsidP="0052634A">
      <w:pPr>
        <w:shd w:val="clear" w:color="auto" w:fill="FFFFFF" w:themeFill="background1"/>
        <w:spacing w:after="0" w:line="240" w:lineRule="auto"/>
        <w:ind w:left="-540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74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Некоторые взрослые полагают, </w:t>
      </w:r>
      <w:r w:rsidRPr="00A740F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что если не замечать, что ребенок укусил кого-либо из детей и не заострять на этом внимание, </w:t>
      </w:r>
      <w:r w:rsidRPr="00A74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то он забудет о такой неблаговидной форме взаимодействия и не будет больше так делать. Но практика показывает, что ребенок, проведя «разведку» и поняв, что такое поведение является нормой (так как не последовало </w:t>
      </w:r>
      <w:r w:rsidRPr="00A74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никакой реакции значимого для него взрослого человека), поступает так и в дальнейшем.</w:t>
      </w:r>
    </w:p>
    <w:p w:rsidR="00A740F0" w:rsidRPr="00A740F0" w:rsidRDefault="00A740F0" w:rsidP="0052634A">
      <w:pPr>
        <w:shd w:val="clear" w:color="auto" w:fill="FFFFFF" w:themeFill="background1"/>
        <w:spacing w:after="0" w:line="240" w:lineRule="auto"/>
        <w:ind w:left="-540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74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Другие родители полагают, </w:t>
      </w:r>
      <w:r w:rsidRPr="00A740F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что если они строго накажут ребенка за поступок, </w:t>
      </w:r>
      <w:r w:rsidRPr="00A74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 запомнит это и научиться действовать менее агрессивно. В качестве наказания они шлепают ребенка, кричат на него, а иногда предлагают тому, кого укусили, ответить обидчику тем же. Так, если в детском саду кто-то из детей укусил их ребенка, они учат сына или дочь: «И ты укуси его тоже!» Подобная реакция порождает целый клубок агрессии, и иногда таким способом общения и выяснения отношений «заражаются» и другие дети в группе.</w:t>
      </w:r>
    </w:p>
    <w:p w:rsidR="00A740F0" w:rsidRPr="00A740F0" w:rsidRDefault="00A740F0" w:rsidP="0052634A">
      <w:pPr>
        <w:shd w:val="clear" w:color="auto" w:fill="FFFFFF" w:themeFill="background1"/>
        <w:spacing w:after="0" w:line="240" w:lineRule="auto"/>
        <w:ind w:left="-540" w:firstLine="567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74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в ответ на проявленную агрессию </w:t>
      </w:r>
      <w:r w:rsidRPr="00A740F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мы будем не учить ребенка сопереживать тому, кого он укусил, а станем заставлять его просить у «жертвы» или у нас прощения, </w:t>
      </w:r>
      <w:r w:rsidRPr="00A74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 либо очень скоро поймет, что можно действовать безнаказанно подобным способом, или, если ваше требование унизительно и невыполнимо для ребенка, он «замкнется» и в качестве протеста ни за что не будет просить прощения</w:t>
      </w:r>
      <w:proofErr w:type="gramEnd"/>
      <w:r w:rsidRPr="00A74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А может, если вы все же вынудите его попросить прощение, он назло станет вести себя так же.</w:t>
      </w:r>
    </w:p>
    <w:p w:rsidR="00A740F0" w:rsidRPr="00A740F0" w:rsidRDefault="00A740F0" w:rsidP="0052634A">
      <w:pPr>
        <w:shd w:val="clear" w:color="auto" w:fill="FFFFFF" w:themeFill="background1"/>
        <w:spacing w:after="0" w:line="240" w:lineRule="auto"/>
        <w:ind w:left="-540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740F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Старайтесь не стыдить малыша за то, что он укусил ребенка, а объяснить ситуацию.</w:t>
      </w:r>
      <w:r w:rsidRPr="00A74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Иначе он может сделать из вашего монолога только один вывод: «Я плохой, и никто меня не любит». Тогда ждите новых вспышек агрессии.</w:t>
      </w:r>
    </w:p>
    <w:p w:rsidR="00A740F0" w:rsidRPr="00A740F0" w:rsidRDefault="00A740F0" w:rsidP="005263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740F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ИТАК, если ребенок кусает детей:</w:t>
      </w:r>
    </w:p>
    <w:p w:rsidR="00A740F0" w:rsidRPr="00A740F0" w:rsidRDefault="00A740F0" w:rsidP="0052634A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100"/>
        </w:tabs>
        <w:spacing w:after="0" w:line="240" w:lineRule="auto"/>
        <w:ind w:left="100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74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Выясните причину подобного поведения.</w:t>
      </w:r>
    </w:p>
    <w:p w:rsidR="00A740F0" w:rsidRPr="00A740F0" w:rsidRDefault="00A740F0" w:rsidP="0052634A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100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74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ребенок исследует окружающее, твердо скажите ему «нельзя!».</w:t>
      </w:r>
    </w:p>
    <w:p w:rsidR="00A740F0" w:rsidRPr="00A740F0" w:rsidRDefault="00A740F0" w:rsidP="0052634A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100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74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Если ребенок </w:t>
      </w:r>
      <w:proofErr w:type="gramStart"/>
      <w:r w:rsidRPr="00A74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выразил</w:t>
      </w:r>
      <w:proofErr w:type="gramEnd"/>
      <w:r w:rsidRPr="00A74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таким образом протест, прежде всего уделите внимание «жертве».</w:t>
      </w:r>
    </w:p>
    <w:p w:rsidR="00A740F0" w:rsidRPr="00A740F0" w:rsidRDefault="00A740F0" w:rsidP="0052634A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100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74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Попросите ребенка пожалеть обиженного им малыша.</w:t>
      </w:r>
    </w:p>
    <w:p w:rsidR="00A740F0" w:rsidRPr="00A740F0" w:rsidRDefault="00A740F0" w:rsidP="0052634A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100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74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Обязательно отреагируйте на укус, не оставляйте его без внимания.</w:t>
      </w:r>
    </w:p>
    <w:p w:rsidR="00A740F0" w:rsidRPr="00A740F0" w:rsidRDefault="00A740F0" w:rsidP="0052634A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100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74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Объясните ребенку, почему нельзя кусаться.</w:t>
      </w:r>
    </w:p>
    <w:p w:rsidR="00A740F0" w:rsidRPr="00A740F0" w:rsidRDefault="00A740F0" w:rsidP="0052634A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100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74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кричите на ребенка, не шлепайте его.</w:t>
      </w:r>
    </w:p>
    <w:p w:rsidR="00A740F0" w:rsidRPr="00A740F0" w:rsidRDefault="00A740F0" w:rsidP="0052634A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100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74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заставляйте его просить прощение.</w:t>
      </w:r>
    </w:p>
    <w:p w:rsidR="00A740F0" w:rsidRPr="00A740F0" w:rsidRDefault="00A740F0" w:rsidP="005263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740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стыдите ребенка. Уделите внимание ребенку, он нуждается в этом.</w:t>
      </w:r>
    </w:p>
    <w:p w:rsidR="003F398F" w:rsidRDefault="003F398F" w:rsidP="0052634A">
      <w:pPr>
        <w:shd w:val="clear" w:color="auto" w:fill="FFFFFF" w:themeFill="background1"/>
        <w:spacing w:after="0" w:line="240" w:lineRule="auto"/>
        <w:ind w:firstLine="567"/>
        <w:jc w:val="both"/>
      </w:pPr>
    </w:p>
    <w:p w:rsidR="00EF1057" w:rsidRPr="00EF1057" w:rsidRDefault="00EF1057" w:rsidP="0052634A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  <w:r w:rsidRPr="00EF1057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>Что делать воспитателю, если ребёнок кусается… Консультация психолога для воспитателей</w:t>
      </w:r>
    </w:p>
    <w:p w:rsidR="00EF1057" w:rsidRPr="00EF1057" w:rsidRDefault="00EF1057" w:rsidP="005263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Увидеть, что ребенок обижает других детей, заметить, что он стал агрессивным: кусает и бьет других – ситуация неприятная. Чаще всего это происходит как мгновенная реакция, импульсивное действие и ребенок слишком мал, чтобы продумать какие-то другие, более приемлемые действия. С подобным сталкиваются многие воспитатели. А причин может быть несколько.</w:t>
      </w:r>
    </w:p>
    <w:p w:rsidR="00EF1057" w:rsidRPr="00EF1057" w:rsidRDefault="00EF1057" w:rsidP="005263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Ребенок переживает сильный стресс</w:t>
      </w:r>
      <w:r w:rsidRPr="00EF105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данный момент он привыкает к новому для него образу жизни (пример: адаптация к детскому саду). Смена образа жизни – это стресс. В ситуации стресса одни дети плачут, замыкаются в себе, другие становятся неуправляемыми, агрессивными. В любом случае изменения в поведении ребенка служат призывом о помощи.</w:t>
      </w:r>
    </w:p>
    <w:p w:rsidR="00EF1057" w:rsidRPr="00EF1057" w:rsidRDefault="00EF1057" w:rsidP="005263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Ребенок охраняет «свою территорию».</w:t>
      </w:r>
      <w:r w:rsidRPr="00EF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 – 2.5 года малыш считает себя центром Вселенной. Из этого следует: «Все, что есть вокруг меня, привлекает меня, должно безраздельно принадлежать мне» (а кому же еще). В детском саду ребенок столкнулся с новой для себя ситуацией – есть не только он и помогающие ему взрослые, но и другие дети. Для малыша потребность в заботе со стороны «своего взрослого» - одна из ключевых, и в большой группе детского сада именно эту потребность труднее всего реализовать. Приходится бороться за «свою воспитательницу», а еще за игрушки, книжки, возможность побыть одному или в приятной компании. Эта ситуация ставит ребенка перед необходимостью постоянно быть начеку: вдруг кто-то отнимет что-то необходимое? «Лучшая защита – нападение», - может подумать ребенок, обнаружив, что укусить конкурента – верный способ избавиться от него и к тому же привлечь внимание воспитателя.</w:t>
      </w:r>
    </w:p>
    <w:p w:rsidR="00EF1057" w:rsidRPr="00EF1057" w:rsidRDefault="00EF1057" w:rsidP="005263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Ребенок выражает свое недовольство</w:t>
      </w:r>
      <w:r w:rsidRPr="00EF1057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человек (неважно, взрослый или ребенок) чем-то недоволен, он оказывается в трудной ситуации. Недовольство рвется наружу, и приходится решать, как предъявить его миру. Взрослые пытаются взвешивать последствия, подбирать нужные слова и поступать адекватно. Ребенок еще не столь искушен в общении, а порой и не в полной мере владеет речью. На самом деле у ребенка не такой уж богатый выбор – можно или отступить и проглотить обиду, или отстаивать свои желания, нападая на обидчика.</w:t>
      </w:r>
    </w:p>
    <w:p w:rsidR="00EF1057" w:rsidRPr="00EF1057" w:rsidRDefault="00EF1057" w:rsidP="005263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Ребенок плохо говорит, а кусаться – значит общаться</w:t>
      </w:r>
      <w:r w:rsidRPr="00EF105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Неспособность донести свои желания до окружающих – настоящая пытка. Возможно, малыш еще не научился хорошо говорить. Непонимание окружающих, неспособность получить желаемое (например, попросить игрушку) вызывают его обоснованное недовольство. Укус оказывается эффективным средством привлечь к себе внимание и, дезориентировав противника, получить желаемое. Плюс – выразить свое недовольство.</w:t>
      </w:r>
    </w:p>
    <w:p w:rsidR="00EF1057" w:rsidRPr="00EF1057" w:rsidRDefault="00EF1057" w:rsidP="005263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У детей чуть старше двух лет желание укусить может объясняться слабостью мышц языка и щек. Малыш нуждается в дополнительной стимуляции области рта</w:t>
      </w:r>
      <w:proofErr w:type="gramStart"/>
      <w:r w:rsidRPr="00EF1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EF1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spellStart"/>
      <w:proofErr w:type="gramStart"/>
      <w:r w:rsidRPr="00EF1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proofErr w:type="gramEnd"/>
      <w:r w:rsidRPr="00EF1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грушка-грызунок</w:t>
      </w:r>
      <w:proofErr w:type="spellEnd"/>
      <w:r w:rsidRPr="00EF1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EF1057" w:rsidRPr="00EF1057" w:rsidRDefault="00EF1057" w:rsidP="005263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5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делать?</w:t>
      </w:r>
    </w:p>
    <w:p w:rsidR="00EF1057" w:rsidRPr="00EF1057" w:rsidRDefault="00EF1057" w:rsidP="005263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ясельного возраста, как правило, еще слишком малы, чтобы соотносить между собой то, что они кого-то укусили и то, что взрослый сердится. Поэтому </w:t>
      </w:r>
      <w:proofErr w:type="gramStart"/>
      <w:r w:rsidRPr="00EF10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F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F105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</w:t>
      </w:r>
      <w:proofErr w:type="gramEnd"/>
      <w:r w:rsidRPr="00EF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рода ситуациях наказание, как правило, мало </w:t>
      </w:r>
      <w:r w:rsidRPr="00EF10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помогает. </w:t>
      </w:r>
      <w:r w:rsidRPr="00EF1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Лучше утешить того, кого укусили и достаточно резко сказать «</w:t>
      </w:r>
      <w:proofErr w:type="gramStart"/>
      <w:r w:rsidRPr="00EF1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кусаке</w:t>
      </w:r>
      <w:proofErr w:type="gramEnd"/>
      <w:r w:rsidRPr="00EF1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»: «Это же больно! ».</w:t>
      </w:r>
      <w:r w:rsidRPr="00EF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 должно быть строгим, чтобы ребенок видел, что вы его не одобряете. Обязательно нужно выяснить причину «</w:t>
      </w:r>
      <w:proofErr w:type="spellStart"/>
      <w:r w:rsidRPr="00EF105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кусачести</w:t>
      </w:r>
      <w:proofErr w:type="spellEnd"/>
      <w:r w:rsidRPr="00EF1057">
        <w:rPr>
          <w:rFonts w:ascii="Times New Roman" w:eastAsia="Times New Roman" w:hAnsi="Times New Roman" w:cs="Times New Roman"/>
          <w:sz w:val="28"/>
          <w:szCs w:val="28"/>
          <w:lang w:eastAsia="ru-RU"/>
        </w:rPr>
        <w:t>». Если удастся, попробовать его поймать в тот момент, когда он еще только вознамерился укусить. Остановите его и скажите: «Нельзя! Будет больно».</w:t>
      </w:r>
    </w:p>
    <w:p w:rsidR="00EF1057" w:rsidRPr="00EF1057" w:rsidRDefault="00EF1057" w:rsidP="005263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ребенок готов кусаться от отчаянья, остановите его и помогите «озвучить» нужду, то желание, которое он не может высказать: «Скажи ему: «Дай», «Катя не хочет кушать», «Хочу поиграть с тобой»» и т. д.</w:t>
      </w:r>
    </w:p>
    <w:p w:rsidR="00EF1057" w:rsidRPr="00EF1057" w:rsidRDefault="00EF1057" w:rsidP="005263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5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чем-то расстроен, не спешите занять его нужными вам делами. Сначала помогите успокоиться – подержите на руках, поговорите с ним, добейтесь улыбки.</w:t>
      </w:r>
    </w:p>
    <w:p w:rsidR="00EF1057" w:rsidRPr="00EF1057" w:rsidRDefault="00EF1057" w:rsidP="005263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ребенок </w:t>
      </w:r>
      <w:proofErr w:type="gramStart"/>
      <w:r w:rsidRPr="00EF105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кусается</w:t>
      </w:r>
      <w:proofErr w:type="gramEnd"/>
      <w:r w:rsidRPr="00EF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какое-то определенное время – перед сном, обедом, - подумайте, что можно изменить в режиме.</w:t>
      </w:r>
    </w:p>
    <w:p w:rsidR="00EF1057" w:rsidRPr="00EF1057" w:rsidRDefault="00EF1057" w:rsidP="005263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5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начал кусаться, не наказывайте его, а помогайте малышу справляться с трудностями.</w:t>
      </w:r>
    </w:p>
    <w:p w:rsidR="00EF1057" w:rsidRPr="00EF1057" w:rsidRDefault="00EF1057" w:rsidP="005263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малыши кусаются?</w:t>
      </w:r>
    </w:p>
    <w:p w:rsidR="00EF1057" w:rsidRPr="00EF1057" w:rsidRDefault="00EF1057" w:rsidP="005263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Верите вы или нет, но </w:t>
      </w:r>
      <w:proofErr w:type="spellStart"/>
      <w:r w:rsidRPr="00EF1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кусанье</w:t>
      </w:r>
      <w:proofErr w:type="spellEnd"/>
      <w:r w:rsidRPr="00EF1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является нормальной частью развития детей раннего возраста</w:t>
      </w:r>
      <w:r w:rsidRPr="00EF1057">
        <w:rPr>
          <w:rFonts w:ascii="Times New Roman" w:eastAsia="Times New Roman" w:hAnsi="Times New Roman" w:cs="Times New Roman"/>
          <w:sz w:val="28"/>
          <w:szCs w:val="28"/>
          <w:lang w:eastAsia="ru-RU"/>
        </w:rPr>
        <w:t>. Младенцы и малыши кусаются по целому ряду причин, таких, как, например, прорезывание зубов или изучение новой игрушки, предмета или если сильно возбуждены. Когда они начинают понимать причинно-следственную связь, тогда дети могут укусить человека, чтобы убедиться в том, что на их действие отреагировали.</w:t>
      </w:r>
    </w:p>
    <w:p w:rsidR="00EF1057" w:rsidRPr="00EF1057" w:rsidRDefault="00EF1057" w:rsidP="005263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Укусы для малышей также могут быть способом, чтобы привлечь внимание или выразить свои чувства</w:t>
      </w:r>
      <w:r w:rsidRPr="00EF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Разочарование, гнев и страх являются сильными эмоциями, и у детей еще не хватает языковых навыков, чтобы выразить их. Так что, если они не могут найти слов, чтобы объяснить, что они чувствуют, они могут прибегнуть к </w:t>
      </w:r>
      <w:proofErr w:type="spellStart"/>
      <w:r w:rsidRPr="00EF105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кусанию</w:t>
      </w:r>
      <w:proofErr w:type="spellEnd"/>
      <w:r w:rsidRPr="00EF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пытаясь тем самым сказать: "Обратите на меня внимание! " или, например, "Мне не нравится это! ". Такое поведение чаще все-таки встречается у мальчиков, и, как правило, возникает наиболее часто между первым и вторым годом жизни. </w:t>
      </w:r>
      <w:r w:rsidRPr="00EF1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Необходимо развивать языковые навыки, чем лучше у ребенка развита речь, тем меньше вероятность, что ребенок будет кусаться.</w:t>
      </w:r>
    </w:p>
    <w:p w:rsidR="00EF1057" w:rsidRPr="00EF1057" w:rsidRDefault="00EF1057" w:rsidP="005263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проблемы</w:t>
      </w:r>
    </w:p>
    <w:p w:rsidR="00EF1057" w:rsidRPr="00EF1057" w:rsidRDefault="00EF1057" w:rsidP="005263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5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как можно раньше обратить внимание на поведение ребенка и начать его корректировать. В следующий раз ребенок может укусить другого малыша. Попробуйте сделать следующее:</w:t>
      </w:r>
    </w:p>
    <w:p w:rsidR="00EF1057" w:rsidRPr="00EF1057" w:rsidRDefault="00EF1057" w:rsidP="005263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 Первый</w:t>
      </w:r>
      <w:r w:rsidRPr="00EF1057">
        <w:rPr>
          <w:rFonts w:ascii="Times New Roman" w:eastAsia="Times New Roman" w:hAnsi="Times New Roman" w:cs="Times New Roman"/>
          <w:sz w:val="28"/>
          <w:szCs w:val="28"/>
          <w:lang w:eastAsia="ru-RU"/>
        </w:rPr>
        <w:t>: Будьте спокойны и четко произнесите простую, понятную для ребенка фразу типа: "не кусать! " или "кусаться больно! " Дайте ясно понять, что кусать это неправильно, но избегайте длительных объяснений пока ваш ребенок недостаточно взрослый, чтобы понять все то, о чем вы хотите сказать. Если вы будете спокойны, то разрешить проблему получится намного быстрее.</w:t>
      </w:r>
    </w:p>
    <w:p w:rsidR="00EF1057" w:rsidRPr="00EF1057" w:rsidRDefault="00EF1057" w:rsidP="005263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Шаг Второй</w:t>
      </w:r>
      <w:r w:rsidRPr="00EF1057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Предложите альтернативу. Когда все успокоились, расскажите ребенку, который кусается, как с помощью слов "нет", "хватит", и "это мое", можно общаться с другими людьми.</w:t>
      </w:r>
    </w:p>
    <w:p w:rsidR="00EF1057" w:rsidRPr="00EF1057" w:rsidRDefault="00EF1057" w:rsidP="005263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 Третий:</w:t>
      </w:r>
      <w:r w:rsidRPr="00EF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Отвлечь внимание. Этот метод способен творить чудеса с детьми этого возраста. Если эмоции и энергия кипят, целесообразно помочь перевести внимание ребенка на более позитивную деятельность, например, </w:t>
      </w:r>
      <w:proofErr w:type="gramStart"/>
      <w:r w:rsidRPr="00EF10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</w:t>
      </w:r>
      <w:proofErr w:type="gramEnd"/>
      <w:r w:rsidRPr="00EF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потанцевать под музыку, или поиграть в игры.</w:t>
      </w:r>
    </w:p>
    <w:p w:rsidR="00EF1057" w:rsidRPr="00EF1057" w:rsidRDefault="00EF1057" w:rsidP="005263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наказании, как правило, нет необходимости в этом возрасте, так как большинство детей не понимают, что их действия каким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057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образом могут причинить вред другим.</w:t>
      </w:r>
    </w:p>
    <w:p w:rsidR="00EF1057" w:rsidRPr="00EF1057" w:rsidRDefault="00EF1057" w:rsidP="005263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5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уже пробовали описанные выше действия, но поведение не улучшается, то могут быть эффективными более строгие меры. Уведите ребенка в отдельную комнату и оставьте его одного. Как правило, одной-двух минут (не дольше) для этого вполне достаточно. Увеличение длительности времени такого наказания может сыграть против вас, поэтому не пренебрегайте этим условием, дабы не усугубить сложившуюся ситуацию.</w:t>
      </w:r>
    </w:p>
    <w:p w:rsidR="00EF1057" w:rsidRPr="00EF1057" w:rsidRDefault="00EF1057" w:rsidP="005263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5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чувствуете, что добились какого-то прогресса с привычкой ребенка кусаться, то продолжайте в том же духе. Не останавливайтесь на достигнутом. Если проблема все еще существует, пусть даже в меньшей мере, значит, все еще существует необходимость в ее решении.</w:t>
      </w:r>
    </w:p>
    <w:p w:rsidR="00EF1057" w:rsidRPr="00EF1057" w:rsidRDefault="00EF1057" w:rsidP="005263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Будьте решительны и последовательны в своих действиях. Они описаны выше.</w:t>
      </w:r>
    </w:p>
    <w:p w:rsidR="00EF1057" w:rsidRPr="00EF1057" w:rsidRDefault="00EF1057" w:rsidP="005263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EF1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Всегда хвалите ребенка за хорошее, примерное поведение. Ребенок нуждается во внимании. И важно, чтобы он понял, что привлекать внимание можно и хорошим поведением и, к тому же, это намного приятней. Удачи Вам!</w:t>
      </w:r>
    </w:p>
    <w:p w:rsidR="00EF1057" w:rsidRPr="00EF1057" w:rsidRDefault="00EF1057" w:rsidP="005263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F1057" w:rsidRPr="00EF1057" w:rsidSect="005263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E41AF"/>
    <w:multiLevelType w:val="multilevel"/>
    <w:tmpl w:val="1A742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E0940"/>
    <w:rsid w:val="001F2F47"/>
    <w:rsid w:val="003F398F"/>
    <w:rsid w:val="0052634A"/>
    <w:rsid w:val="005E0940"/>
    <w:rsid w:val="008203CA"/>
    <w:rsid w:val="00A740F0"/>
    <w:rsid w:val="00E2099F"/>
    <w:rsid w:val="00EF1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1681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notebook9</dc:creator>
  <cp:keywords/>
  <dc:description/>
  <cp:lastModifiedBy>user</cp:lastModifiedBy>
  <cp:revision>6</cp:revision>
  <dcterms:created xsi:type="dcterms:W3CDTF">2015-02-02T09:59:00Z</dcterms:created>
  <dcterms:modified xsi:type="dcterms:W3CDTF">2017-11-23T07:43:00Z</dcterms:modified>
</cp:coreProperties>
</file>